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68" w:rsidRDefault="00FE7A5B">
      <w:r>
        <w:tab/>
      </w:r>
      <w:r>
        <w:tab/>
      </w:r>
      <w:r>
        <w:tab/>
        <w:t xml:space="preserve">Planning Application </w:t>
      </w:r>
      <w:r w:rsidRPr="00FE7A5B">
        <w:t>2015/00843/FUL</w:t>
      </w:r>
      <w:bookmarkStart w:id="0" w:name="_GoBack"/>
      <w:bookmarkEnd w:id="0"/>
    </w:p>
    <w:p w:rsidR="004E33E5" w:rsidRDefault="004E33E5">
      <w:r w:rsidRPr="004E33E5">
        <w:t xml:space="preserve">I </w:t>
      </w:r>
      <w:r w:rsidR="000D76F0">
        <w:t>strongly</w:t>
      </w:r>
      <w:r w:rsidRPr="004E33E5">
        <w:t xml:space="preserve"> object to the proposed planning </w:t>
      </w:r>
      <w:r w:rsidR="002A4668">
        <w:t>application</w:t>
      </w:r>
      <w:r w:rsidRPr="004E33E5">
        <w:t xml:space="preserve">. The road infrastructure cannot cope at the moment with the level of traffic that we have </w:t>
      </w:r>
      <w:r w:rsidR="000D76F0">
        <w:t xml:space="preserve">in Sully </w:t>
      </w:r>
      <w:r w:rsidRPr="004E33E5">
        <w:t>at present. 200 hundred houses,</w:t>
      </w:r>
      <w:r>
        <w:t xml:space="preserve"> a </w:t>
      </w:r>
      <w:r w:rsidRPr="004E33E5">
        <w:t xml:space="preserve">touring caravan site, </w:t>
      </w:r>
      <w:r>
        <w:t xml:space="preserve">and </w:t>
      </w:r>
      <w:r w:rsidRPr="004E33E5">
        <w:t xml:space="preserve">retail and sporting facilities will generate a huge number of extra journeys and totally clog up the roads. The current provision for public transport is </w:t>
      </w:r>
      <w:r w:rsidR="000D76F0">
        <w:t>totally in</w:t>
      </w:r>
      <w:r w:rsidRPr="004E33E5">
        <w:t xml:space="preserve">adequate for the size of the village that we have at present. The frequency of 2 buses an hour, badly scheduled during that hour, is very poor, hardly an encouragement to people to use the service and with all these extra car journeys generated by the proposed development total chaos will ensue especially during peak travel times. We are already threatened with 2 other developments which will also aggravate the chaos. There are few open areas left in the village for leisure and to build houses on this plot is a complete travesty. </w:t>
      </w:r>
      <w:r>
        <w:t>Historically th</w:t>
      </w:r>
      <w:r w:rsidR="000D76F0">
        <w:t xml:space="preserve">is area </w:t>
      </w:r>
      <w:r>
        <w:t xml:space="preserve">was designated to be used for sporting and leisure facilities </w:t>
      </w:r>
      <w:r w:rsidR="000D76F0">
        <w:t xml:space="preserve">in the village, </w:t>
      </w:r>
      <w:r>
        <w:t xml:space="preserve">NOT housing. The </w:t>
      </w:r>
      <w:r w:rsidR="000D76F0">
        <w:t xml:space="preserve">local school is full to capacity at this moment in time and </w:t>
      </w:r>
      <w:r w:rsidRPr="004E33E5">
        <w:t>does not have enough classrooms to accommodate further classes without losing valuable outdoor space. The school hall will not be big enough for whole school assemblies which is an important part of village/school life.</w:t>
      </w:r>
      <w:r w:rsidR="000D76F0">
        <w:t xml:space="preserve"> This proposal is totally unacceptable for a village of this size. </w:t>
      </w:r>
    </w:p>
    <w:sectPr w:rsidR="004E3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B7"/>
    <w:rsid w:val="000D76F0"/>
    <w:rsid w:val="002A4668"/>
    <w:rsid w:val="003127EC"/>
    <w:rsid w:val="004E33E5"/>
    <w:rsid w:val="00D04FB7"/>
    <w:rsid w:val="00E639C9"/>
    <w:rsid w:val="00FE7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1179</Characters>
  <Application>Microsoft Office Word</Application>
  <DocSecurity>0</DocSecurity>
  <Lines>15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Clare</cp:lastModifiedBy>
  <cp:revision>2</cp:revision>
  <dcterms:created xsi:type="dcterms:W3CDTF">2015-08-13T13:32:00Z</dcterms:created>
  <dcterms:modified xsi:type="dcterms:W3CDTF">2015-08-13T13:32:00Z</dcterms:modified>
</cp:coreProperties>
</file>